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</w:t>
      </w:r>
    </w:p>
    <w:tbl>
      <w:tblPr>
        <w:tblStyle w:val="5"/>
        <w:tblpPr w:leftFromText="180" w:rightFromText="180" w:vertAnchor="text" w:horzAnchor="page" w:tblpX="355" w:tblpY="396"/>
        <w:tblOverlap w:val="never"/>
        <w:tblW w:w="114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03"/>
        <w:gridCol w:w="1453"/>
        <w:gridCol w:w="799"/>
        <w:gridCol w:w="1057"/>
        <w:gridCol w:w="814"/>
        <w:gridCol w:w="1185"/>
        <w:gridCol w:w="1569"/>
        <w:gridCol w:w="1335"/>
        <w:gridCol w:w="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漳州高新区2022年选聘党建指导员、科技服务员职位条件一览表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面向地区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九湖镇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党建指导员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颜厝镇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党建指导员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靖圆镇村办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党建指导员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九湖镇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经济学、管理学、理学、工学、农学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颜厝镇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经济学、管理学、理学、工学、农学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靖圆镇村办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科技服务员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经济学、管理学、理学、工学、农学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5EB33C-F351-411E-BEB4-0EBCCE0D80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423621-5405-4F7E-B381-3B3A2647F4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jQyN2YxOTE0YzA5YjYxMDRkNTVjOGQyZTVkN2UifQ=="/>
  </w:docVars>
  <w:rsids>
    <w:rsidRoot w:val="52A671BD"/>
    <w:rsid w:val="07C70774"/>
    <w:rsid w:val="0942628D"/>
    <w:rsid w:val="15901212"/>
    <w:rsid w:val="24321BED"/>
    <w:rsid w:val="2F2B3A03"/>
    <w:rsid w:val="30EE16E5"/>
    <w:rsid w:val="33D50B41"/>
    <w:rsid w:val="433B4241"/>
    <w:rsid w:val="439664EE"/>
    <w:rsid w:val="46935C55"/>
    <w:rsid w:val="52A671BD"/>
    <w:rsid w:val="535019A0"/>
    <w:rsid w:val="56A57397"/>
    <w:rsid w:val="59934537"/>
    <w:rsid w:val="652855EC"/>
    <w:rsid w:val="71B502FD"/>
    <w:rsid w:val="7B2745E3"/>
    <w:rsid w:val="7C3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semiHidden/>
    <w:unhideWhenUsed/>
    <w:qFormat/>
    <w:uiPriority w:val="39"/>
    <w:pPr>
      <w:ind w:left="420"/>
    </w:pPr>
    <w:rPr>
      <w:rFonts w:eastAsia="楷体_GB2312"/>
      <w:sz w:val="52"/>
      <w:szCs w:val="20"/>
    </w:rPr>
  </w:style>
  <w:style w:type="paragraph" w:styleId="4">
    <w:name w:val="Normal (Web)"/>
    <w:basedOn w:val="1"/>
    <w:next w:val="3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4233</Words>
  <Characters>4381</Characters>
  <Lines>0</Lines>
  <Paragraphs>0</Paragraphs>
  <TotalTime>0</TotalTime>
  <ScaleCrop>false</ScaleCrop>
  <LinksUpToDate>false</LinksUpToDate>
  <CharactersWithSpaces>4627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2022-08-23T03:10:00Z</dcterms:created>
  <dc:creator>陆圆圆。</dc:creator>
  <cp:lastModifiedBy>小惠惠</cp:lastModifiedBy>
  <cp:lastPrinted>2022-08-23T08:35:00Z</cp:lastPrinted>
  <dcterms:modified xsi:type="dcterms:W3CDTF">2022-10-11T08:18:42Z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71A249C00F84467EAE0A95F05A705BA1</vt:lpwstr>
  </property>
</Properties>
</file>